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6C" w:rsidRDefault="0054316C" w:rsidP="0054316C">
      <w:pPr>
        <w:jc w:val="right"/>
      </w:pPr>
    </w:p>
    <w:p w:rsidR="0054316C" w:rsidRPr="00F10DDD" w:rsidRDefault="0054316C" w:rsidP="0054316C">
      <w:pPr>
        <w:jc w:val="right"/>
      </w:pPr>
      <w:r w:rsidRPr="00F10DDD">
        <w:t xml:space="preserve">Приложение </w:t>
      </w:r>
      <w:r w:rsidR="00D77968">
        <w:t>5</w:t>
      </w:r>
    </w:p>
    <w:p w:rsidR="0054316C" w:rsidRPr="00F10DDD" w:rsidRDefault="0054316C" w:rsidP="0054316C">
      <w:pPr>
        <w:jc w:val="right"/>
      </w:pPr>
      <w:r w:rsidRPr="00F10DDD">
        <w:t xml:space="preserve">             к решению Собрания депутатов</w:t>
      </w:r>
    </w:p>
    <w:p w:rsidR="0054316C" w:rsidRPr="00F10DDD" w:rsidRDefault="0054316C" w:rsidP="0054316C">
      <w:pPr>
        <w:jc w:val="right"/>
      </w:pPr>
      <w:r w:rsidRPr="00F10DDD">
        <w:t xml:space="preserve">Первомайского сельского поселения «О внесении </w:t>
      </w:r>
    </w:p>
    <w:p w:rsidR="0054316C" w:rsidRPr="00F10DDD" w:rsidRDefault="0054316C" w:rsidP="0054316C">
      <w:pPr>
        <w:jc w:val="right"/>
      </w:pPr>
      <w:r w:rsidRPr="00F10DDD">
        <w:t>изменений в решение Собрания депутатов Первомайского</w:t>
      </w:r>
    </w:p>
    <w:p w:rsidR="0054316C" w:rsidRPr="00F10DDD" w:rsidRDefault="0054316C" w:rsidP="0054316C">
      <w:pPr>
        <w:jc w:val="right"/>
      </w:pPr>
      <w:r w:rsidRPr="00F10DDD">
        <w:t xml:space="preserve"> сельского поселения от  2</w:t>
      </w:r>
      <w:r w:rsidR="00D83E9C" w:rsidRPr="00F10DDD">
        <w:t>4</w:t>
      </w:r>
      <w:r w:rsidRPr="00F10DDD">
        <w:t>.12.201</w:t>
      </w:r>
      <w:r w:rsidR="00D83E9C" w:rsidRPr="00F10DDD">
        <w:t>3 года № 70</w:t>
      </w:r>
    </w:p>
    <w:p w:rsidR="0054316C" w:rsidRPr="00F10DDD" w:rsidRDefault="0054316C" w:rsidP="0054316C">
      <w:pPr>
        <w:jc w:val="right"/>
      </w:pPr>
      <w:r w:rsidRPr="00F10DDD">
        <w:t xml:space="preserve"> «О  бюджете Первомайского сельского поселения </w:t>
      </w:r>
    </w:p>
    <w:p w:rsidR="0054316C" w:rsidRPr="00F10DDD" w:rsidRDefault="00D83E9C" w:rsidP="0054316C">
      <w:pPr>
        <w:jc w:val="right"/>
      </w:pPr>
      <w:r w:rsidRPr="00F10DDD">
        <w:t>Миллеровского района на 2014</w:t>
      </w:r>
      <w:r w:rsidR="0054316C" w:rsidRPr="00F10DDD">
        <w:t xml:space="preserve"> год и на плановый период</w:t>
      </w:r>
    </w:p>
    <w:p w:rsidR="0054316C" w:rsidRPr="00F10DDD" w:rsidRDefault="0054316C" w:rsidP="00E97E26">
      <w:pPr>
        <w:jc w:val="right"/>
      </w:pPr>
      <w:r w:rsidRPr="00F10DDD">
        <w:t xml:space="preserve">       </w:t>
      </w:r>
      <w:r w:rsidR="00D83E9C" w:rsidRPr="00F10DDD">
        <w:t xml:space="preserve">                            2015 и 2016</w:t>
      </w:r>
      <w:r w:rsidR="00386698">
        <w:t xml:space="preserve"> </w:t>
      </w:r>
      <w:r w:rsidRPr="00F10DDD">
        <w:t>годов»</w:t>
      </w:r>
    </w:p>
    <w:p w:rsidR="009369A2" w:rsidRPr="00F10DDD" w:rsidRDefault="009369A2"/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9369A2" w:rsidRPr="00F10DDD" w:rsidTr="00E97E26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9A2" w:rsidRPr="00F10DDD" w:rsidRDefault="009369A2" w:rsidP="00E97E26">
            <w:pPr>
              <w:ind w:firstLine="1134"/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>Приложение 12</w:t>
            </w:r>
          </w:p>
          <w:p w:rsidR="009369A2" w:rsidRPr="00F10DDD" w:rsidRDefault="009369A2" w:rsidP="00E97E26">
            <w:pPr>
              <w:ind w:firstLine="1134"/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>к решению Собрания депутатов</w:t>
            </w:r>
          </w:p>
          <w:p w:rsidR="009369A2" w:rsidRPr="00F10DDD" w:rsidRDefault="009369A2" w:rsidP="00E97E26">
            <w:pPr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>Первомайского сельского поселения</w:t>
            </w:r>
          </w:p>
          <w:p w:rsidR="009369A2" w:rsidRPr="00F10DDD" w:rsidRDefault="009369A2" w:rsidP="00E97E26">
            <w:pPr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 xml:space="preserve"> «О бюджете Первомайского сельского поселения</w:t>
            </w:r>
          </w:p>
          <w:p w:rsidR="009369A2" w:rsidRPr="00F10DDD" w:rsidRDefault="009369A2" w:rsidP="00E97E26">
            <w:pPr>
              <w:jc w:val="right"/>
              <w:rPr>
                <w:snapToGrid w:val="0"/>
              </w:rPr>
            </w:pPr>
            <w:r w:rsidRPr="00F10DDD">
              <w:rPr>
                <w:snapToGrid w:val="0"/>
              </w:rPr>
              <w:t xml:space="preserve"> Миллеровского района на 2014 год и на плановый период </w:t>
            </w:r>
          </w:p>
          <w:p w:rsidR="009369A2" w:rsidRPr="00F10DDD" w:rsidRDefault="009369A2" w:rsidP="00E97E26">
            <w:pPr>
              <w:jc w:val="right"/>
              <w:rPr>
                <w:b/>
                <w:bCs/>
              </w:rPr>
            </w:pPr>
            <w:r w:rsidRPr="00F10DDD">
              <w:rPr>
                <w:snapToGrid w:val="0"/>
              </w:rPr>
              <w:t>2015 и 2016 годов»</w:t>
            </w:r>
          </w:p>
        </w:tc>
      </w:tr>
    </w:tbl>
    <w:p w:rsidR="009369A2" w:rsidRPr="00F10DDD" w:rsidRDefault="009369A2" w:rsidP="009369A2">
      <w:pPr>
        <w:tabs>
          <w:tab w:val="left" w:pos="7590"/>
          <w:tab w:val="right" w:pos="10431"/>
        </w:tabs>
      </w:pPr>
      <w:r w:rsidRPr="00F10DDD">
        <w:t xml:space="preserve">                                                                  </w:t>
      </w:r>
    </w:p>
    <w:tbl>
      <w:tblPr>
        <w:tblW w:w="12597" w:type="dxa"/>
        <w:tblInd w:w="-34" w:type="dxa"/>
        <w:tblLook w:val="04A0"/>
      </w:tblPr>
      <w:tblGrid>
        <w:gridCol w:w="11057"/>
        <w:gridCol w:w="1540"/>
      </w:tblGrid>
      <w:tr w:rsidR="009369A2" w:rsidRPr="00F10DDD" w:rsidTr="00E97E26">
        <w:trPr>
          <w:gridAfter w:val="1"/>
          <w:wAfter w:w="1540" w:type="dxa"/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69A2" w:rsidRPr="00F10DDD" w:rsidRDefault="009369A2" w:rsidP="00E97E26">
            <w:pPr>
              <w:jc w:val="center"/>
              <w:rPr>
                <w:b/>
                <w:bCs/>
              </w:rPr>
            </w:pPr>
            <w:r w:rsidRPr="00F10DDD">
              <w:rPr>
                <w:b/>
                <w:bCs/>
              </w:rPr>
              <w:t>Распределение бюджетных ассигнований</w:t>
            </w:r>
          </w:p>
        </w:tc>
      </w:tr>
      <w:tr w:rsidR="009369A2" w:rsidRPr="00F10DDD" w:rsidTr="00E97E26">
        <w:trPr>
          <w:gridAfter w:val="1"/>
          <w:wAfter w:w="1540" w:type="dxa"/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69A2" w:rsidRPr="00F10DDD" w:rsidRDefault="009369A2" w:rsidP="00E97E26">
            <w:pPr>
              <w:ind w:hanging="250"/>
              <w:jc w:val="center"/>
              <w:rPr>
                <w:b/>
                <w:bCs/>
              </w:rPr>
            </w:pPr>
            <w:proofErr w:type="gramStart"/>
            <w:r w:rsidRPr="00F10DDD">
              <w:rPr>
                <w:b/>
                <w:bCs/>
              </w:rPr>
              <w:t>по целевым статьям (муниципальным программам Первомайского сельского</w:t>
            </w:r>
            <w:proofErr w:type="gramEnd"/>
          </w:p>
        </w:tc>
      </w:tr>
      <w:tr w:rsidR="009369A2" w:rsidRPr="00F10DDD" w:rsidTr="00E97E26">
        <w:trPr>
          <w:gridAfter w:val="1"/>
          <w:wAfter w:w="1540" w:type="dxa"/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69A2" w:rsidRPr="00F10DDD" w:rsidRDefault="009369A2" w:rsidP="00E97E26">
            <w:pPr>
              <w:jc w:val="center"/>
              <w:rPr>
                <w:b/>
                <w:bCs/>
              </w:rPr>
            </w:pPr>
            <w:r w:rsidRPr="00F10DDD">
              <w:rPr>
                <w:b/>
                <w:bCs/>
              </w:rPr>
              <w:t xml:space="preserve">поселения и </w:t>
            </w:r>
            <w:proofErr w:type="spellStart"/>
            <w:r w:rsidRPr="00F10DDD">
              <w:rPr>
                <w:b/>
                <w:bCs/>
              </w:rPr>
              <w:t>непрограммным</w:t>
            </w:r>
            <w:proofErr w:type="spellEnd"/>
            <w:r w:rsidRPr="00F10DDD">
              <w:rPr>
                <w:b/>
                <w:bCs/>
              </w:rPr>
              <w:t xml:space="preserve"> направлениям деятельности),</w:t>
            </w:r>
          </w:p>
        </w:tc>
      </w:tr>
      <w:tr w:rsidR="009369A2" w:rsidRPr="00F10DDD" w:rsidTr="00E97E26">
        <w:trPr>
          <w:gridAfter w:val="1"/>
          <w:wAfter w:w="1540" w:type="dxa"/>
          <w:trHeight w:val="37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69A2" w:rsidRPr="00F10DDD" w:rsidRDefault="009369A2" w:rsidP="00E97E26">
            <w:pPr>
              <w:jc w:val="center"/>
              <w:rPr>
                <w:b/>
                <w:bCs/>
              </w:rPr>
            </w:pPr>
            <w:r w:rsidRPr="00F10DDD">
              <w:rPr>
                <w:b/>
                <w:bCs/>
              </w:rPr>
              <w:t>группам  и подгруппам видов расходов, разделам, подразделам</w:t>
            </w:r>
          </w:p>
        </w:tc>
      </w:tr>
      <w:tr w:rsidR="009369A2" w:rsidRPr="00F10DDD" w:rsidTr="00E97E26">
        <w:trPr>
          <w:trHeight w:val="360"/>
        </w:trPr>
        <w:tc>
          <w:tcPr>
            <w:tcW w:w="12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69A2" w:rsidRPr="00F10DDD" w:rsidRDefault="009369A2" w:rsidP="00E97E26">
            <w:pPr>
              <w:rPr>
                <w:b/>
                <w:bCs/>
              </w:rPr>
            </w:pPr>
            <w:r w:rsidRPr="00F10DDD">
              <w:rPr>
                <w:b/>
                <w:bCs/>
              </w:rPr>
              <w:t xml:space="preserve">                                      классификации расходов  бюджетов  на 2014 год</w:t>
            </w:r>
          </w:p>
          <w:tbl>
            <w:tblPr>
              <w:tblW w:w="11585" w:type="dxa"/>
              <w:tblLook w:val="04A0"/>
            </w:tblPr>
            <w:tblGrid>
              <w:gridCol w:w="6328"/>
              <w:gridCol w:w="1503"/>
              <w:gridCol w:w="636"/>
              <w:gridCol w:w="605"/>
              <w:gridCol w:w="605"/>
              <w:gridCol w:w="1196"/>
              <w:gridCol w:w="356"/>
              <w:gridCol w:w="356"/>
            </w:tblGrid>
            <w:tr w:rsidR="009369A2" w:rsidRPr="00F10DDD" w:rsidTr="00050094">
              <w:trPr>
                <w:trHeight w:val="263"/>
              </w:trPr>
              <w:tc>
                <w:tcPr>
                  <w:tcW w:w="6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bookmarkStart w:id="0" w:name="RANGE!A1:F70"/>
                  <w:bookmarkEnd w:id="0"/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04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right"/>
                    <w:rPr>
                      <w:b/>
                      <w:bCs/>
                    </w:rPr>
                  </w:pPr>
                  <w:r w:rsidRPr="00F10DDD">
                    <w:rPr>
                      <w:b/>
                      <w:bCs/>
                    </w:rPr>
                    <w:t>(тыс. рублей)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10DDD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5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10DDD">
                    <w:rPr>
                      <w:b/>
                      <w:bCs/>
                      <w:color w:val="000000"/>
                    </w:rPr>
                    <w:t>ЦСР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10DDD">
                    <w:rPr>
                      <w:b/>
                      <w:bCs/>
                      <w:color w:val="000000"/>
                    </w:rPr>
                    <w:t>ВР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F10DDD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F10DDD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F10DDD">
                    <w:rPr>
                      <w:b/>
                      <w:bCs/>
                      <w:color w:val="000000"/>
                    </w:rPr>
                    <w:t>Сумма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F10DDD">
              <w:trPr>
                <w:trHeight w:val="29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F10DDD">
              <w:trPr>
                <w:trHeight w:val="28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ВСЕГО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right"/>
                  </w:pPr>
                  <w:r w:rsidRPr="00F10DDD">
                    <w:t>1</w:t>
                  </w:r>
                  <w:r w:rsidR="00D77968">
                    <w:t>0 498,8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F10DDD">
              <w:trPr>
                <w:trHeight w:val="1112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Муниципальная программа Первомайского сельского поселения 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01 0 0000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right"/>
                  </w:pPr>
                  <w:r w:rsidRPr="00F10DDD">
                    <w:t>4</w:t>
                  </w:r>
                  <w:r w:rsidR="00D77968">
                    <w:t> </w:t>
                  </w:r>
                  <w:r w:rsidR="00965BB1">
                    <w:t>1</w:t>
                  </w:r>
                  <w:r w:rsidR="00D77968">
                    <w:t>18,5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9369A2" w:rsidRPr="00F10DDD" w:rsidTr="00F10DDD">
              <w:trPr>
                <w:trHeight w:val="56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36C5" w:rsidRPr="00F10DDD" w:rsidRDefault="009369A2" w:rsidP="00F10DDD">
                  <w:r w:rsidRPr="00F10DDD">
                    <w:t>Подпрограмма "Нормативно-методическое обеспечение и организация бюджетного процесса"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01 2 0000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69A2" w:rsidRPr="00F10DDD" w:rsidRDefault="009369A2" w:rsidP="00E97E26">
                  <w:pPr>
                    <w:jc w:val="right"/>
                  </w:pPr>
                  <w:r w:rsidRPr="00F10DDD">
                    <w:t>4</w:t>
                  </w:r>
                  <w:r w:rsidR="00D77968">
                    <w:t> </w:t>
                  </w:r>
                  <w:r w:rsidR="00965BB1">
                    <w:t>1</w:t>
                  </w:r>
                  <w:r w:rsidR="00D77968">
                    <w:t>18,5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369A2" w:rsidRPr="00F10DDD" w:rsidRDefault="009369A2" w:rsidP="00E97E26"/>
              </w:tc>
            </w:tr>
            <w:tr w:rsidR="00E97E26" w:rsidRPr="00F10DDD" w:rsidTr="00C8002D">
              <w:trPr>
                <w:trHeight w:val="282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8002D" w:rsidRDefault="00E97E26" w:rsidP="00050094">
                  <w:r w:rsidRPr="00F10DDD">
                    <w:t xml:space="preserve">Расходы на выплаты по оплате </w:t>
                  </w:r>
                  <w:proofErr w:type="gramStart"/>
                  <w:r w:rsidRPr="00F10DDD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F10DDD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  <w:p w:rsidR="00271E7B" w:rsidRDefault="00271E7B" w:rsidP="00050094"/>
                <w:p w:rsidR="00271E7B" w:rsidRDefault="00271E7B" w:rsidP="00050094"/>
                <w:p w:rsidR="00271E7B" w:rsidRDefault="00271E7B" w:rsidP="00050094"/>
                <w:p w:rsidR="00271E7B" w:rsidRDefault="00271E7B" w:rsidP="00050094"/>
                <w:p w:rsidR="00271E7B" w:rsidRDefault="00271E7B" w:rsidP="00050094"/>
                <w:p w:rsidR="00271E7B" w:rsidRDefault="00271E7B" w:rsidP="00050094"/>
                <w:p w:rsidR="00271E7B" w:rsidRDefault="00271E7B" w:rsidP="00050094"/>
                <w:p w:rsidR="00271E7B" w:rsidRDefault="00271E7B" w:rsidP="00050094"/>
                <w:p w:rsidR="00271E7B" w:rsidRPr="00F10DDD" w:rsidRDefault="00271E7B" w:rsidP="00050094"/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r w:rsidRPr="00F10DDD">
                    <w:t>01 2 0011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r w:rsidRPr="00F10DDD">
                    <w:t>02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97E26" w:rsidRPr="00F10DDD" w:rsidRDefault="00E97E26" w:rsidP="00E97E26">
                  <w:pPr>
                    <w:jc w:val="right"/>
                  </w:pPr>
                  <w:r w:rsidRPr="00F10DDD">
                    <w:t>893,0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97E26" w:rsidRPr="00F10DDD" w:rsidRDefault="00E97E26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97E26" w:rsidRPr="00F10DDD" w:rsidRDefault="00E97E26" w:rsidP="00E97E26"/>
              </w:tc>
            </w:tr>
            <w:tr w:rsidR="00271E7B" w:rsidRPr="00F10DDD" w:rsidTr="00271E7B">
              <w:trPr>
                <w:trHeight w:val="20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83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 xml:space="preserve">Расходы на выплаты по оплате </w:t>
                  </w:r>
                  <w:proofErr w:type="gramStart"/>
                  <w:r w:rsidRPr="00F10DDD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F10DDD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01 2 0011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2 510,7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54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01 2 0019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14,0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82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01 2 0019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D77968">
                  <w:pPr>
                    <w:jc w:val="right"/>
                  </w:pPr>
                  <w:r w:rsidRPr="00F10DDD">
                    <w:t>5</w:t>
                  </w:r>
                  <w:r>
                    <w:t>34,9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538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01 2 0019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850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2,4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75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Default="00271E7B" w:rsidP="00E97E26">
                  <w:pPr>
                    <w:rPr>
                      <w:snapToGrid w:val="0"/>
                    </w:rPr>
                  </w:pPr>
                  <w:r w:rsidRPr="0077233A">
                    <w:rPr>
                      <w:snapToGrid w:val="0"/>
                    </w:rPr>
      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</w:t>
                  </w:r>
                  <w:r>
                    <w:rPr>
                      <w:snapToGrid w:val="0"/>
                    </w:rPr>
                    <w:t>иципальной программы Первомай</w:t>
                  </w:r>
                  <w:r w:rsidRPr="0077233A">
                    <w:rPr>
                      <w:snapToGrid w:val="0"/>
                    </w:rPr>
                    <w:t>ского сельского поселения «Управление муниципальными финансами и создание условий для эффективного управления муниципальными финансами»</w:t>
                  </w:r>
                </w:p>
                <w:p w:rsidR="00271E7B" w:rsidRDefault="00271E7B" w:rsidP="00E97E26">
                  <w:pPr>
                    <w:rPr>
                      <w:snapToGrid w:val="0"/>
                    </w:rPr>
                  </w:pPr>
                </w:p>
                <w:p w:rsidR="00271E7B" w:rsidRDefault="00271E7B" w:rsidP="00E97E26">
                  <w:pPr>
                    <w:rPr>
                      <w:snapToGrid w:val="0"/>
                    </w:rPr>
                  </w:pPr>
                </w:p>
                <w:p w:rsidR="00271E7B" w:rsidRDefault="00271E7B" w:rsidP="00E97E26">
                  <w:pPr>
                    <w:rPr>
                      <w:snapToGrid w:val="0"/>
                    </w:rPr>
                  </w:pPr>
                </w:p>
                <w:p w:rsidR="00271E7B" w:rsidRDefault="00271E7B" w:rsidP="00E97E26">
                  <w:pPr>
                    <w:rPr>
                      <w:snapToGrid w:val="0"/>
                    </w:rPr>
                  </w:pPr>
                </w:p>
                <w:p w:rsidR="00271E7B" w:rsidRDefault="00271E7B" w:rsidP="00E97E26">
                  <w:pPr>
                    <w:rPr>
                      <w:snapToGrid w:val="0"/>
                    </w:rPr>
                  </w:pPr>
                </w:p>
                <w:p w:rsidR="00271E7B" w:rsidRPr="00F10DDD" w:rsidRDefault="00271E7B" w:rsidP="00E97E26"/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>
                    <w:t>01 2 2101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>
                    <w:t>13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20,1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271E7B">
              <w:trPr>
                <w:trHeight w:val="3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</w:tr>
            <w:tr w:rsidR="00271E7B" w:rsidRPr="00F10DDD" w:rsidTr="00F10DDD">
              <w:trPr>
                <w:trHeight w:val="275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D77968">
                  <w:r w:rsidRPr="00F10DDD">
      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01 2 2915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13,4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502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0657D5" w:rsidP="00E97E26">
                  <w:proofErr w:type="gramStart"/>
                  <w:r>
                    <w:t>Осуществление полномочий по определению в соответствии с частью 1 статьи 11.2 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01 2 7239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0,2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18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0E10AD">
                  <w:r w:rsidRPr="00F10DDD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01 2 9999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122,9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89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0E10AD">
                  <w:r w:rsidRPr="00F10DDD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01 2 9999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850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6,9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43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Муниципальная программа Первомайского сельского поселения "Муниципальная политика"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02 0 0000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965BB1">
                  <w:pPr>
                    <w:jc w:val="right"/>
                  </w:pPr>
                  <w:r w:rsidRPr="00F10DDD">
                    <w:t>1</w:t>
                  </w:r>
                  <w:r>
                    <w:t>1,5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01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Default="00271E7B" w:rsidP="00F10DDD">
                  <w:r w:rsidRPr="00F10DDD">
                    <w:t>Подпрограмма "Развитие муниципальной службы в Первомайском сельском поселении, дополнительное профессиональное образование лиц, занятых в системе местного самоуправления"</w:t>
                  </w:r>
                </w:p>
                <w:p w:rsidR="00271E7B" w:rsidRDefault="00271E7B" w:rsidP="00F10DDD"/>
                <w:p w:rsidR="00271E7B" w:rsidRDefault="00271E7B" w:rsidP="00F10DDD"/>
                <w:p w:rsidR="00271E7B" w:rsidRPr="00F10DDD" w:rsidRDefault="00271E7B" w:rsidP="00F10DDD"/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02 1 0000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Default="00271E7B" w:rsidP="00965BB1">
                  <w:pPr>
                    <w:jc w:val="right"/>
                  </w:pPr>
                  <w:r w:rsidRPr="00E00229">
                    <w:t>11,5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271E7B">
              <w:trPr>
                <w:trHeight w:val="3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</w:tr>
            <w:tr w:rsidR="00271E7B" w:rsidRPr="00F10DDD" w:rsidTr="00F10DDD">
              <w:trPr>
                <w:trHeight w:val="275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D77968">
                  <w:r w:rsidRPr="00F10DDD"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в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02 1 2916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Default="00271E7B" w:rsidP="00965BB1">
                  <w:pPr>
                    <w:jc w:val="right"/>
                  </w:pPr>
                  <w:r w:rsidRPr="00E00229">
                    <w:t>11,5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05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Муниципальная программа Первомайского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136,2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Подпрограмма "Пожарная безопасность"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52,5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11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03 1 2917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10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52,5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Подпрограмма "Защита от чрезвычайных ситуаций"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83,7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82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roofErr w:type="gramStart"/>
                  <w:r w:rsidRPr="00F10DDD">
      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03 2 8901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540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66,0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310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roofErr w:type="gramStart"/>
                  <w:r w:rsidRPr="00F10DDD">
      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03 2 8902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540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17,7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55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Муниципальная программа Первомайского сельского поселения "Развитие транспортной системы"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534,7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55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Default="00271E7B" w:rsidP="00E97E26">
                  <w:r w:rsidRPr="00F10DDD">
                    <w:t>Подпрограмма Первомайского сельского поселения "Развитие транспортной инфраструктуры"</w:t>
                  </w:r>
                </w:p>
                <w:p w:rsidR="004E6469" w:rsidRPr="00F10DDD" w:rsidRDefault="004E6469" w:rsidP="00E97E26"/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534,7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271E7B">
              <w:trPr>
                <w:trHeight w:val="3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</w:tr>
            <w:tr w:rsidR="00271E7B" w:rsidRPr="00F10DDD" w:rsidTr="00F10DDD">
              <w:trPr>
                <w:trHeight w:val="197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D77968">
                  <w:r w:rsidRPr="00F10DDD">
      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04 1 7351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313,7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188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осуществление полномочий в отношении автомобильных дорог общего пользования местного значения поселений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04 1 8508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195,9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96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roofErr w:type="spellStart"/>
                  <w:r w:rsidRPr="00F10DDD">
                    <w:t>Софинансирование</w:t>
                  </w:r>
                  <w:proofErr w:type="spellEnd"/>
                  <w:r w:rsidRPr="00F10DDD">
      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04 1 8509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25,1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11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Муниципальная программа Первомайского сельского поселения "Обеспечение качественными жилищно-коммунальными услугами населения Первомайского сельского поселения"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66300A">
                  <w:pPr>
                    <w:jc w:val="right"/>
                  </w:pPr>
                  <w:r>
                    <w:t>662,6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42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Подпрограмма "Мероприятия в области коммунального хозяйства"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315,8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13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05 1 2906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315,8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4E6469">
              <w:trPr>
                <w:trHeight w:val="267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Подпрограмма "Благоустройство"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2</w:t>
                  </w:r>
                  <w:r>
                    <w:t>87,2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8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05 2 2907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</w:t>
                  </w:r>
                  <w:r>
                    <w:t>64,1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90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C8002D">
                  <w:r w:rsidRPr="00F10DDD">
                    <w:t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05 2 2909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40,7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271E7B">
              <w:trPr>
                <w:trHeight w:val="3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</w:tr>
            <w:tr w:rsidR="00271E7B" w:rsidRPr="00F10DDD" w:rsidTr="00F10DDD">
              <w:trPr>
                <w:trHeight w:val="190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05 2 2910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82</w:t>
                  </w:r>
                  <w:r w:rsidRPr="00F10DDD">
                    <w:t>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Подпрограмма "Межевание земельных участков"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05 3 0000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59,6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952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05 3 2904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59,6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54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Муниципальная программа Первомайского сельского поселения "Информационное общество"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06 0 0000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100,0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84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F10DDD">
                  <w:r w:rsidRPr="00F10DDD">
                    <w:t>Подпрограмма "Информирование населения о деятельности органов местного самоуправления на территории Первомайского сельского поселения"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06 1 0000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100,0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118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1547EB">
                  <w:r w:rsidRPr="00F10DDD">
      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06 1 2913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100,0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747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Муниципальная программа Первомайского сельского поселения "Обеспечение общественного порядка и противодействие преступности"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07 0 0000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5,3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4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Подпрограмма "Профилактика экстремизма и терроризма в Первомайском сельском поселении"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07 2 0000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5,3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184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07 2 2923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09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5,3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52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Муниципальная программа Первомайского сельского поселения "Развитие культуры"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08 0 0000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4361,3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537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 xml:space="preserve">Подпрограмма "Развитие </w:t>
                  </w:r>
                  <w:proofErr w:type="spellStart"/>
                  <w:r w:rsidRPr="00F10DDD">
                    <w:t>культурно-досуговой</w:t>
                  </w:r>
                  <w:proofErr w:type="spellEnd"/>
                  <w:r w:rsidRPr="00F10DDD">
                    <w:t xml:space="preserve"> деятельности"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08 1 0000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943167" w:rsidP="00E97E26">
                  <w:pPr>
                    <w:jc w:val="right"/>
                  </w:pPr>
                  <w:r>
                    <w:t>3905,4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67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      </w:r>
                  <w:proofErr w:type="spellStart"/>
                  <w:r w:rsidRPr="00F10DDD">
                    <w:t>досуговой</w:t>
                  </w:r>
                  <w:proofErr w:type="spellEnd"/>
                  <w:r w:rsidRPr="00F10DDD">
                    <w:t xml:space="preserve"> деятельности»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08 1 0059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610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3875,9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271E7B">
              <w:trPr>
                <w:trHeight w:val="3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3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5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6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B82975">
                  <w:pPr>
                    <w:jc w:val="center"/>
                    <w:rPr>
                      <w:b/>
                    </w:rPr>
                  </w:pPr>
                  <w:r w:rsidRPr="00F10DDD">
                    <w:rPr>
                      <w:b/>
                    </w:rPr>
                    <w:t>2</w:t>
                  </w:r>
                </w:p>
              </w:tc>
            </w:tr>
            <w:tr w:rsidR="00271E7B" w:rsidRPr="00F10DDD" w:rsidTr="00F10DDD">
              <w:trPr>
                <w:trHeight w:val="1621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C8002D">
                  <w:r w:rsidRPr="00F10DDD"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      </w:r>
                  <w:proofErr w:type="spellStart"/>
                  <w:r w:rsidRPr="00F10DDD">
                    <w:t>культурно-досуговой</w:t>
                  </w:r>
                  <w:proofErr w:type="spellEnd"/>
                  <w:r w:rsidRPr="00F10DDD">
      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08 1 2914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30,0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E97E26">
              <w:trPr>
                <w:trHeight w:val="37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Подпрограмма "Развитие библиотечного дела"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08 2 0000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455,4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66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08 2 0059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610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>
                    <w:t>455,4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55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Муниципальная программа Первомайского сельского поселения "Социальная поддержка граждан"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09 0 0000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163,3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55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Подпрограмма "Социальная поддержка отдельных категорий граждан"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09 1 0000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163,3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83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09 1 1901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310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01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163,3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74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Муниципальная программа Первомайского сельского поселения "Обеспечение доступным и комфортным жильем населения Первомайского сельского поселения"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10 0 0000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15,0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743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Подпрограмма "Обеспечение жильем молодых семей и молодых специалистов, проживающих и работающих в сельской местности"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10 2 0000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15,0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45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10 2 2912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320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15,0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53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roofErr w:type="spellStart"/>
                  <w:r w:rsidRPr="00F10DDD">
                    <w:t>Непрограммные</w:t>
                  </w:r>
                  <w:proofErr w:type="spellEnd"/>
                  <w:r w:rsidRPr="00F10DDD">
                    <w:t xml:space="preserve"> расходы органов местного самоуправления Первомайского сельского поселения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99 0 0000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050094">
                  <w:pPr>
                    <w:jc w:val="right"/>
                  </w:pPr>
                  <w:r>
                    <w:t>390,4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259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F10DDD">
                  <w:proofErr w:type="spellStart"/>
                  <w:r w:rsidRPr="00F10DDD">
                    <w:t>Непрограммные</w:t>
                  </w:r>
                  <w:proofErr w:type="spellEnd"/>
                  <w:r w:rsidRPr="00F10DDD">
                    <w:t xml:space="preserve"> расходы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99 9 0000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 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A05E6C">
                  <w:pPr>
                    <w:jc w:val="right"/>
                  </w:pPr>
                  <w:r>
                    <w:t>39</w:t>
                  </w:r>
                  <w:r w:rsidRPr="00F10DDD">
                    <w:t>0,4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E97E26">
              <w:trPr>
                <w:trHeight w:val="150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A05E6C">
                  <w:proofErr w:type="gramStart"/>
                  <w:r w:rsidRPr="00F10DDD">
                    <w:t xml:space="preserve"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</w:t>
                  </w:r>
                  <w:r w:rsidRPr="00F10DDD">
                    <w:lastRenderedPageBreak/>
                    <w:t>строительства, расположенных на территории поселения;</w:t>
                  </w:r>
                  <w:proofErr w:type="gramEnd"/>
                  <w:r w:rsidRPr="00F10DDD">
      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      </w:r>
                  <w:proofErr w:type="gramStart"/>
                  <w:r w:rsidRPr="00F10DDD">
                    <w:t xml:space="preserve">в </w:t>
                  </w:r>
                  <w:proofErr w:type="spellStart"/>
                  <w:r w:rsidRPr="00F10DDD">
                    <w:t>непрограммных</w:t>
                  </w:r>
                  <w:proofErr w:type="spellEnd"/>
                  <w:proofErr w:type="gramEnd"/>
                  <w:r w:rsidRPr="00F10DDD">
                    <w:t xml:space="preserve"> расходах Первомайского сельского поселения (Иные межбюджетные трансферты) (Перечисления другим бюджетам Бюджетной системы Российской Федерации) 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136C5">
                  <w:r w:rsidRPr="00F10DDD">
                    <w:lastRenderedPageBreak/>
                    <w:t>99 9 8904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136C5">
                  <w:r w:rsidRPr="00F10DDD">
                    <w:t>540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136C5">
                  <w:r w:rsidRPr="00F10DDD">
                    <w:t>01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136C5">
                  <w:r w:rsidRPr="00F10DDD">
                    <w:t>04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136C5">
                  <w:pPr>
                    <w:jc w:val="right"/>
                    <w:rPr>
                      <w:highlight w:val="yellow"/>
                    </w:rPr>
                  </w:pPr>
                  <w:r w:rsidRPr="00F10DDD">
                    <w:t>50,8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246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lastRenderedPageBreak/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F10DDD">
                    <w:t xml:space="preserve">в </w:t>
                  </w:r>
                  <w:proofErr w:type="spellStart"/>
                  <w:r w:rsidRPr="00F10DDD">
                    <w:t>непрограммных</w:t>
                  </w:r>
                  <w:proofErr w:type="spellEnd"/>
                  <w:proofErr w:type="gramEnd"/>
                  <w:r w:rsidRPr="00F10DDD">
                    <w:t xml:space="preserve"> расходах Первомайского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99 9 5118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120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144,3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F10DDD">
              <w:trPr>
                <w:trHeight w:val="1435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F10DDD">
                  <w:r w:rsidRPr="00F10DDD">
                    <w:t xml:space="preserve">Осуществление первичного воинского учета на территориях, где отсутствуют военные комиссариаты в  </w:t>
                  </w:r>
                  <w:proofErr w:type="spellStart"/>
                  <w:r w:rsidRPr="00F10DDD">
                    <w:t>непрограммных</w:t>
                  </w:r>
                  <w:proofErr w:type="spellEnd"/>
                  <w:r w:rsidRPr="00F10DDD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99 9 5118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t>03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10,1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  <w:tr w:rsidR="00271E7B" w:rsidRPr="00F10DDD" w:rsidTr="007409DA">
              <w:trPr>
                <w:trHeight w:val="1500"/>
              </w:trPr>
              <w:tc>
                <w:tcPr>
                  <w:tcW w:w="6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r w:rsidRPr="00F10DDD">
                    <w:rPr>
                      <w:color w:val="000000"/>
                    </w:rPr>
                    <w:t xml:space="preserve">Резервный фонд Администрации Миллеровского района на финансовое обеспечение непредвиденных расходов  </w:t>
                  </w:r>
                  <w:proofErr w:type="gramStart"/>
                  <w:r w:rsidRPr="00F10DDD">
                    <w:t xml:space="preserve">в  </w:t>
                  </w:r>
                  <w:proofErr w:type="spellStart"/>
                  <w:r w:rsidRPr="00F10DDD">
                    <w:t>непрограммных</w:t>
                  </w:r>
                  <w:proofErr w:type="spellEnd"/>
                  <w:proofErr w:type="gramEnd"/>
                  <w:r w:rsidRPr="00F10DDD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136C5">
                  <w:r w:rsidRPr="00F10DDD">
                    <w:t>99 9 9201</w:t>
                  </w:r>
                </w:p>
              </w:tc>
              <w:tc>
                <w:tcPr>
                  <w:tcW w:w="6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136C5">
                  <w:r w:rsidRPr="00F10DDD">
                    <w:t>240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136C5">
                  <w:r w:rsidRPr="00F10DDD">
                    <w:t>04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136C5">
                  <w:r w:rsidRPr="00F10DDD">
                    <w:t>12</w:t>
                  </w:r>
                </w:p>
              </w:tc>
              <w:tc>
                <w:tcPr>
                  <w:tcW w:w="11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jc w:val="right"/>
                  </w:pPr>
                  <w:r w:rsidRPr="00F10DDD">
                    <w:t>185,2</w:t>
                  </w: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>
                  <w:pPr>
                    <w:rPr>
                      <w:color w:val="CCFFFF"/>
                    </w:rPr>
                  </w:pPr>
                </w:p>
              </w:tc>
              <w:tc>
                <w:tcPr>
                  <w:tcW w:w="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71E7B" w:rsidRPr="00F10DDD" w:rsidRDefault="00271E7B" w:rsidP="00E97E26"/>
              </w:tc>
            </w:tr>
          </w:tbl>
          <w:p w:rsidR="009369A2" w:rsidRPr="00F10DDD" w:rsidRDefault="009369A2" w:rsidP="00E97E26">
            <w:pPr>
              <w:jc w:val="center"/>
              <w:rPr>
                <w:b/>
                <w:bCs/>
              </w:rPr>
            </w:pPr>
          </w:p>
        </w:tc>
      </w:tr>
    </w:tbl>
    <w:p w:rsidR="009369A2" w:rsidRPr="00F10DDD" w:rsidRDefault="009369A2"/>
    <w:p w:rsidR="0054316C" w:rsidRPr="00F10DDD" w:rsidRDefault="0054316C" w:rsidP="0054316C">
      <w:pPr>
        <w:tabs>
          <w:tab w:val="left" w:pos="7590"/>
          <w:tab w:val="right" w:pos="10431"/>
        </w:tabs>
      </w:pPr>
      <w:r w:rsidRPr="00F10DDD">
        <w:t xml:space="preserve">                                                           </w:t>
      </w:r>
    </w:p>
    <w:sectPr w:rsidR="0054316C" w:rsidRPr="00F10DDD" w:rsidSect="00E97E26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4316C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E26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094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7D5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357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5AC0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10AD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6DB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68D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7EB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136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7B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7EF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B32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2CD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69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DCE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760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3F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89B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469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16C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5AF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3A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08D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3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00A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3B0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09DA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72C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CD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6AED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6CD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9A2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16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32F"/>
    <w:rsid w:val="0096341F"/>
    <w:rsid w:val="00963B81"/>
    <w:rsid w:val="009641EC"/>
    <w:rsid w:val="00964C4B"/>
    <w:rsid w:val="00964E2C"/>
    <w:rsid w:val="00965592"/>
    <w:rsid w:val="00965968"/>
    <w:rsid w:val="00965AF0"/>
    <w:rsid w:val="00965BB1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1FAA"/>
    <w:rsid w:val="009720D7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6C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8CF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D70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250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975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D15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7A3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33F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0F4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5C9A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02D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C1D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5D4D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968"/>
    <w:rsid w:val="00D77FBD"/>
    <w:rsid w:val="00D80AE4"/>
    <w:rsid w:val="00D80C3A"/>
    <w:rsid w:val="00D8102E"/>
    <w:rsid w:val="00D81632"/>
    <w:rsid w:val="00D81AE6"/>
    <w:rsid w:val="00D81D96"/>
    <w:rsid w:val="00D82BD9"/>
    <w:rsid w:val="00D83E9C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C5A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6C5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351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97E2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2CD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0DDD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1C74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DD3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359E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A3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C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C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28176-5A94-4D67-B38E-DA778C8B5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44</cp:revision>
  <cp:lastPrinted>2014-05-30T06:01:00Z</cp:lastPrinted>
  <dcterms:created xsi:type="dcterms:W3CDTF">2014-01-28T11:34:00Z</dcterms:created>
  <dcterms:modified xsi:type="dcterms:W3CDTF">2014-06-02T13:35:00Z</dcterms:modified>
</cp:coreProperties>
</file>